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BC" w:rsidRDefault="004206BC" w:rsidP="004206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sz w:val="24"/>
          <w:szCs w:val="24"/>
        </w:rPr>
        <w:t>Anexo 4</w:t>
      </w:r>
    </w:p>
    <w:p w:rsidR="004206BC" w:rsidRPr="007536EA" w:rsidRDefault="004206BC" w:rsidP="004206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6BC" w:rsidRPr="007536EA" w:rsidRDefault="004206BC" w:rsidP="004206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sz w:val="24"/>
          <w:szCs w:val="24"/>
        </w:rPr>
        <w:t>PROGRAMA DE MONITORIA EDITAL n° 05/2020</w:t>
      </w:r>
    </w:p>
    <w:p w:rsidR="004206BC" w:rsidRPr="007536EA" w:rsidRDefault="004206BC" w:rsidP="004206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06BC" w:rsidRPr="007536EA" w:rsidRDefault="004206BC" w:rsidP="004206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sz w:val="24"/>
          <w:szCs w:val="24"/>
        </w:rPr>
        <w:t>RELATÓRIO DE MONITORIA À DISTÂNCIA – 2020/2</w:t>
      </w:r>
    </w:p>
    <w:p w:rsidR="004206BC" w:rsidRPr="007536EA" w:rsidRDefault="004206BC" w:rsidP="004206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6BC" w:rsidRPr="007536EA" w:rsidRDefault="004206BC" w:rsidP="004206BC">
      <w:pPr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Monitor/a:</w:t>
      </w:r>
      <w:r w:rsidRPr="007536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536E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536EA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                          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 xml:space="preserve">Unidade:__________________________ </w:t>
      </w:r>
    </w:p>
    <w:p w:rsidR="004206BC" w:rsidRPr="007536EA" w:rsidRDefault="004206BC" w:rsidP="004206BC">
      <w:pPr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Disciplina:</w:t>
      </w:r>
      <w:r w:rsidRPr="007536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536EA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                                       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Orientador/a: ______________________</w:t>
      </w:r>
    </w:p>
    <w:p w:rsidR="004206BC" w:rsidRPr="007536EA" w:rsidRDefault="004206BC" w:rsidP="004206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30"/>
        <w:gridCol w:w="2125"/>
        <w:gridCol w:w="1480"/>
        <w:gridCol w:w="1431"/>
      </w:tblGrid>
      <w:tr w:rsidR="004206BC" w:rsidRPr="007536EA" w:rsidTr="00814649">
        <w:trPr>
          <w:trHeight w:val="585"/>
          <w:jc w:val="center"/>
        </w:trPr>
        <w:tc>
          <w:tcPr>
            <w:tcW w:w="4830" w:type="dxa"/>
          </w:tcPr>
          <w:p w:rsidR="004206BC" w:rsidRPr="007536EA" w:rsidRDefault="004206BC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Atividades Remotas Realizadas</w:t>
            </w:r>
          </w:p>
        </w:tc>
        <w:tc>
          <w:tcPr>
            <w:tcW w:w="2125" w:type="dxa"/>
          </w:tcPr>
          <w:p w:rsidR="004206BC" w:rsidRPr="007536EA" w:rsidRDefault="004206BC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 de Realização</w:t>
            </w:r>
          </w:p>
          <w:p w:rsidR="004206BC" w:rsidRPr="007536EA" w:rsidRDefault="004206BC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(PLATAFORMA VIRTUAL)</w:t>
            </w:r>
          </w:p>
        </w:tc>
        <w:tc>
          <w:tcPr>
            <w:tcW w:w="1480" w:type="dxa"/>
          </w:tcPr>
          <w:p w:rsidR="004206BC" w:rsidRPr="007536EA" w:rsidRDefault="004206BC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Período</w:t>
            </w:r>
          </w:p>
          <w:p w:rsidR="004206BC" w:rsidRPr="007536EA" w:rsidRDefault="004206BC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(Mês/Ano)</w:t>
            </w:r>
          </w:p>
        </w:tc>
        <w:tc>
          <w:tcPr>
            <w:tcW w:w="1431" w:type="dxa"/>
          </w:tcPr>
          <w:p w:rsidR="004206BC" w:rsidRPr="007536EA" w:rsidRDefault="004206BC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Carga</w:t>
            </w:r>
          </w:p>
          <w:p w:rsidR="004206BC" w:rsidRPr="007536EA" w:rsidRDefault="004206BC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Horária</w:t>
            </w:r>
          </w:p>
        </w:tc>
      </w:tr>
      <w:tr w:rsidR="004206BC" w:rsidRPr="007536EA" w:rsidTr="00814649">
        <w:trPr>
          <w:trHeight w:val="585"/>
          <w:jc w:val="center"/>
        </w:trPr>
        <w:tc>
          <w:tcPr>
            <w:tcW w:w="4830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6BC" w:rsidRPr="007536EA" w:rsidTr="00814649">
        <w:trPr>
          <w:trHeight w:val="587"/>
          <w:jc w:val="center"/>
        </w:trPr>
        <w:tc>
          <w:tcPr>
            <w:tcW w:w="4830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6BC" w:rsidRPr="007536EA" w:rsidTr="00814649">
        <w:trPr>
          <w:trHeight w:val="669"/>
          <w:jc w:val="center"/>
        </w:trPr>
        <w:tc>
          <w:tcPr>
            <w:tcW w:w="4830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06BC" w:rsidRPr="007536EA" w:rsidRDefault="004206BC" w:rsidP="004206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06BC" w:rsidRPr="007536EA" w:rsidRDefault="004206BC" w:rsidP="004206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sz w:val="24"/>
          <w:szCs w:val="24"/>
        </w:rPr>
        <w:t>AVALIAÇÃO DA MONITORIA PELO (A) ORIENTADOR (A) e PELO (A) BOLSISTA: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134"/>
        <w:gridCol w:w="851"/>
        <w:gridCol w:w="1276"/>
        <w:gridCol w:w="850"/>
        <w:gridCol w:w="709"/>
        <w:gridCol w:w="1276"/>
      </w:tblGrid>
      <w:tr w:rsidR="004206BC" w:rsidRPr="007536EA" w:rsidTr="004206BC">
        <w:trPr>
          <w:trHeight w:val="585"/>
        </w:trPr>
        <w:tc>
          <w:tcPr>
            <w:tcW w:w="4111" w:type="dxa"/>
            <w:vMerge w:val="restart"/>
          </w:tcPr>
          <w:p w:rsidR="004206BC" w:rsidRPr="007536EA" w:rsidRDefault="004206BC" w:rsidP="00814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06BC" w:rsidRPr="007536EA" w:rsidRDefault="004206BC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 AVALIADO</w:t>
            </w:r>
          </w:p>
        </w:tc>
        <w:tc>
          <w:tcPr>
            <w:tcW w:w="3261" w:type="dxa"/>
            <w:gridSpan w:val="3"/>
          </w:tcPr>
          <w:p w:rsidR="004206BC" w:rsidRPr="007536EA" w:rsidRDefault="004206BC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AVALIAÇÃO DO (A)</w:t>
            </w:r>
          </w:p>
          <w:p w:rsidR="004206BC" w:rsidRPr="007536EA" w:rsidRDefault="004206BC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 (A)</w:t>
            </w:r>
          </w:p>
        </w:tc>
        <w:tc>
          <w:tcPr>
            <w:tcW w:w="2835" w:type="dxa"/>
            <w:gridSpan w:val="3"/>
          </w:tcPr>
          <w:p w:rsidR="004206BC" w:rsidRPr="007536EA" w:rsidRDefault="004206BC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AUTOAVALIAÇÃO</w:t>
            </w:r>
          </w:p>
          <w:p w:rsidR="004206BC" w:rsidRPr="007536EA" w:rsidRDefault="004206BC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(A) BOLSISTA</w:t>
            </w:r>
          </w:p>
        </w:tc>
      </w:tr>
      <w:tr w:rsidR="004206BC" w:rsidRPr="007536EA" w:rsidTr="004206BC">
        <w:trPr>
          <w:trHeight w:val="292"/>
        </w:trPr>
        <w:tc>
          <w:tcPr>
            <w:tcW w:w="4111" w:type="dxa"/>
            <w:vMerge/>
          </w:tcPr>
          <w:p w:rsidR="004206BC" w:rsidRPr="007536EA" w:rsidRDefault="004206BC" w:rsidP="0081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6BC" w:rsidRPr="007536EA" w:rsidRDefault="004206BC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851" w:type="dxa"/>
          </w:tcPr>
          <w:p w:rsidR="004206BC" w:rsidRPr="007536EA" w:rsidRDefault="004206BC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NÃO</w:t>
            </w:r>
          </w:p>
        </w:tc>
        <w:tc>
          <w:tcPr>
            <w:tcW w:w="1276" w:type="dxa"/>
          </w:tcPr>
          <w:p w:rsidR="004206BC" w:rsidRPr="007536EA" w:rsidRDefault="004206BC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PARCIAL</w:t>
            </w:r>
          </w:p>
        </w:tc>
        <w:tc>
          <w:tcPr>
            <w:tcW w:w="850" w:type="dxa"/>
          </w:tcPr>
          <w:p w:rsidR="004206BC" w:rsidRPr="007536EA" w:rsidRDefault="004206BC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709" w:type="dxa"/>
          </w:tcPr>
          <w:p w:rsidR="004206BC" w:rsidRPr="007536EA" w:rsidRDefault="004206BC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NÃO</w:t>
            </w:r>
          </w:p>
        </w:tc>
        <w:tc>
          <w:tcPr>
            <w:tcW w:w="1276" w:type="dxa"/>
          </w:tcPr>
          <w:p w:rsidR="004206BC" w:rsidRPr="007536EA" w:rsidRDefault="004206BC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PARCIAL</w:t>
            </w:r>
          </w:p>
        </w:tc>
      </w:tr>
      <w:tr w:rsidR="004206BC" w:rsidRPr="007536EA" w:rsidTr="004206BC">
        <w:trPr>
          <w:trHeight w:val="585"/>
        </w:trPr>
        <w:tc>
          <w:tcPr>
            <w:tcW w:w="4111" w:type="dxa"/>
          </w:tcPr>
          <w:p w:rsidR="004206BC" w:rsidRPr="007536EA" w:rsidRDefault="004206BC" w:rsidP="00814649">
            <w:pPr>
              <w:ind w:left="115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Desenvolveu todas as Atividades do Plano de</w:t>
            </w:r>
          </w:p>
          <w:p w:rsidR="004206BC" w:rsidRPr="007536EA" w:rsidRDefault="004206BC" w:rsidP="00814649">
            <w:pPr>
              <w:ind w:left="115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Trabalho Remoto.</w:t>
            </w:r>
          </w:p>
        </w:tc>
        <w:tc>
          <w:tcPr>
            <w:tcW w:w="1134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6BC" w:rsidRPr="007536EA" w:rsidTr="004206BC">
        <w:trPr>
          <w:trHeight w:val="587"/>
        </w:trPr>
        <w:tc>
          <w:tcPr>
            <w:tcW w:w="4111" w:type="dxa"/>
          </w:tcPr>
          <w:p w:rsidR="004206BC" w:rsidRPr="007536EA" w:rsidRDefault="004206BC" w:rsidP="00814649">
            <w:pPr>
              <w:ind w:left="115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Demonstrou interesse na busca de novos conhecimentos.</w:t>
            </w:r>
          </w:p>
        </w:tc>
        <w:tc>
          <w:tcPr>
            <w:tcW w:w="1134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6BC" w:rsidRPr="007536EA" w:rsidTr="004206BC">
        <w:trPr>
          <w:trHeight w:val="585"/>
        </w:trPr>
        <w:tc>
          <w:tcPr>
            <w:tcW w:w="4111" w:type="dxa"/>
          </w:tcPr>
          <w:p w:rsidR="004206BC" w:rsidRPr="007536EA" w:rsidRDefault="004206BC" w:rsidP="00814649">
            <w:pPr>
              <w:ind w:left="115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Demonstrou senso crítico nas atividades</w:t>
            </w:r>
          </w:p>
          <w:p w:rsidR="004206BC" w:rsidRPr="007536EA" w:rsidRDefault="004206BC" w:rsidP="00814649">
            <w:pPr>
              <w:ind w:left="115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realizadas à distância.</w:t>
            </w:r>
          </w:p>
        </w:tc>
        <w:tc>
          <w:tcPr>
            <w:tcW w:w="1134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6BC" w:rsidRPr="007536EA" w:rsidTr="004206BC">
        <w:trPr>
          <w:trHeight w:val="585"/>
        </w:trPr>
        <w:tc>
          <w:tcPr>
            <w:tcW w:w="4111" w:type="dxa"/>
          </w:tcPr>
          <w:p w:rsidR="004206BC" w:rsidRPr="007536EA" w:rsidRDefault="004206BC" w:rsidP="00814649">
            <w:pPr>
              <w:ind w:left="115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Demonstrou organização no trabalho remoto com o/a orientador/a.</w:t>
            </w:r>
          </w:p>
        </w:tc>
        <w:tc>
          <w:tcPr>
            <w:tcW w:w="1134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6BC" w:rsidRPr="007536EA" w:rsidTr="004206BC">
        <w:trPr>
          <w:trHeight w:val="294"/>
        </w:trPr>
        <w:tc>
          <w:tcPr>
            <w:tcW w:w="4111" w:type="dxa"/>
          </w:tcPr>
          <w:p w:rsidR="004206BC" w:rsidRPr="007536EA" w:rsidRDefault="004206BC" w:rsidP="00814649">
            <w:pPr>
              <w:ind w:left="115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Demonstrou cooperação com os/as colegas.</w:t>
            </w:r>
          </w:p>
        </w:tc>
        <w:tc>
          <w:tcPr>
            <w:tcW w:w="1134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6BC" w:rsidRPr="007536EA" w:rsidTr="004206BC">
        <w:trPr>
          <w:trHeight w:val="585"/>
        </w:trPr>
        <w:tc>
          <w:tcPr>
            <w:tcW w:w="4111" w:type="dxa"/>
          </w:tcPr>
          <w:p w:rsidR="004206BC" w:rsidRPr="007536EA" w:rsidRDefault="004206BC" w:rsidP="00814649">
            <w:pPr>
              <w:ind w:left="115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Demonstrou organização na distribuição de</w:t>
            </w:r>
          </w:p>
          <w:p w:rsidR="004206BC" w:rsidRPr="007536EA" w:rsidRDefault="004206BC" w:rsidP="00814649">
            <w:pPr>
              <w:ind w:left="115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horários de atendimento remoto aos/as colegas.</w:t>
            </w:r>
          </w:p>
        </w:tc>
        <w:tc>
          <w:tcPr>
            <w:tcW w:w="1134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6BC" w:rsidRPr="007536EA" w:rsidTr="004206BC">
        <w:trPr>
          <w:trHeight w:val="585"/>
        </w:trPr>
        <w:tc>
          <w:tcPr>
            <w:tcW w:w="4111" w:type="dxa"/>
          </w:tcPr>
          <w:p w:rsidR="004206BC" w:rsidRPr="007536EA" w:rsidRDefault="004206BC" w:rsidP="00814649">
            <w:pPr>
              <w:ind w:left="115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Contribuiu com novos conhecimentos para a</w:t>
            </w:r>
          </w:p>
          <w:p w:rsidR="004206BC" w:rsidRPr="007536EA" w:rsidRDefault="004206BC" w:rsidP="00814649">
            <w:pPr>
              <w:ind w:left="115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Monitoria à distância.</w:t>
            </w:r>
          </w:p>
        </w:tc>
        <w:tc>
          <w:tcPr>
            <w:tcW w:w="1134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6BC" w:rsidRPr="007536EA" w:rsidRDefault="004206BC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06BC" w:rsidRPr="007536EA" w:rsidRDefault="004206BC" w:rsidP="004206BC">
      <w:pPr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sz w:val="24"/>
          <w:szCs w:val="24"/>
        </w:rPr>
        <w:t>AVALIAÇÃO FINAL DO (A) BOLSISTA PELO (A) ORIENTADOR (A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4206BC" w:rsidRDefault="004206BC" w:rsidP="004206BC">
      <w:pPr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(   ) Aprovado/a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ab/>
        <w:t xml:space="preserve">(   ) Reprovado/a   </w:t>
      </w:r>
    </w:p>
    <w:p w:rsidR="004206BC" w:rsidRDefault="004206BC" w:rsidP="004206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06BC" w:rsidRDefault="004206BC" w:rsidP="004206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       _________________________________</w:t>
      </w:r>
    </w:p>
    <w:p w:rsidR="00813D91" w:rsidRPr="004206BC" w:rsidRDefault="004206BC" w:rsidP="004206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do/a Professor/a Orientador/a</w:t>
      </w:r>
      <w:r w:rsidRPr="007536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Assinatura do/a Aluno/a Bolsista</w:t>
      </w:r>
      <w:bookmarkStart w:id="0" w:name="_GoBack"/>
      <w:bookmarkEnd w:id="0"/>
    </w:p>
    <w:sectPr w:rsidR="00813D91" w:rsidRPr="004206BC" w:rsidSect="004206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64F" w:rsidRDefault="007D264F" w:rsidP="004206BC">
      <w:r>
        <w:separator/>
      </w:r>
    </w:p>
  </w:endnote>
  <w:endnote w:type="continuationSeparator" w:id="0">
    <w:p w:rsidR="007D264F" w:rsidRDefault="007D264F" w:rsidP="0042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BC" w:rsidRDefault="004206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BC" w:rsidRDefault="004206B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BC" w:rsidRDefault="004206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64F" w:rsidRDefault="007D264F" w:rsidP="004206BC">
      <w:r>
        <w:separator/>
      </w:r>
    </w:p>
  </w:footnote>
  <w:footnote w:type="continuationSeparator" w:id="0">
    <w:p w:rsidR="007D264F" w:rsidRDefault="007D264F" w:rsidP="00420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BC" w:rsidRDefault="004206BC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755172" o:spid="_x0000_s2050" type="#_x0000_t75" style="position:absolute;margin-left:0;margin-top:0;width:595.75pt;height:842.45pt;z-index:-251657216;mso-position-horizontal:center;mso-position-horizontal-relative:margin;mso-position-vertical:center;mso-position-vertical-relative:margin" o:allowincell="f">
          <v:imagedata r:id="rId1" o:title="Fundo_Folha_Timbrada_Uergs_Reitoria (1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BC" w:rsidRDefault="004206BC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755173" o:spid="_x0000_s2051" type="#_x0000_t75" style="position:absolute;margin-left:0;margin-top:0;width:595.75pt;height:842.45pt;z-index:-251656192;mso-position-horizontal:center;mso-position-horizontal-relative:margin;mso-position-vertical:center;mso-position-vertical-relative:margin" o:allowincell="f">
          <v:imagedata r:id="rId1" o:title="Fundo_Folha_Timbrada_Uergs_Reitoria (1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BC" w:rsidRDefault="004206BC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755171" o:spid="_x0000_s2049" type="#_x0000_t75" style="position:absolute;margin-left:0;margin-top:0;width:595.75pt;height:842.45pt;z-index:-251658240;mso-position-horizontal:center;mso-position-horizontal-relative:margin;mso-position-vertical:center;mso-position-vertical-relative:margin" o:allowincell="f">
          <v:imagedata r:id="rId1" o:title="Fundo_Folha_Timbrada_Uergs_Reitoria (1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BC"/>
    <w:rsid w:val="004206BC"/>
    <w:rsid w:val="007D264F"/>
    <w:rsid w:val="0081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BF60471"/>
  <w15:chartTrackingRefBased/>
  <w15:docId w15:val="{8F58F541-8ACD-491F-8931-70EE2269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06BC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06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06BC"/>
    <w:rPr>
      <w:rFonts w:ascii="Calibri" w:eastAsia="Calibri" w:hAnsi="Calibri" w:cs="Calibri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4206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6BC"/>
    <w:rPr>
      <w:rFonts w:ascii="Calibri" w:eastAsia="Calibri" w:hAnsi="Calibri" w:cs="Calibri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uergs</dc:creator>
  <cp:keywords/>
  <dc:description/>
  <cp:lastModifiedBy>uergs</cp:lastModifiedBy>
  <cp:revision>1</cp:revision>
  <dcterms:created xsi:type="dcterms:W3CDTF">2020-09-17T00:50:00Z</dcterms:created>
  <dcterms:modified xsi:type="dcterms:W3CDTF">2020-09-17T00:53:00Z</dcterms:modified>
</cp:coreProperties>
</file>